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7BAD" w:rsidRDefault="005B7B7D">
      <w:bookmarkStart w:id="0" w:name="_GoBack"/>
      <w:bookmarkEnd w:id="0"/>
      <w:r>
        <w:rPr>
          <w:rFonts w:hint="eastAsia"/>
        </w:rPr>
        <w:t>附</w:t>
      </w:r>
      <w:r>
        <w:t>表</w:t>
      </w:r>
      <w:r>
        <w:rPr>
          <w:rFonts w:hint="eastAsia"/>
        </w:rPr>
        <w:t>1</w:t>
      </w:r>
    </w:p>
    <w:tbl>
      <w:tblPr>
        <w:tblW w:w="9920" w:type="dxa"/>
        <w:jc w:val="center"/>
        <w:tblLook w:val="04A0" w:firstRow="1" w:lastRow="0" w:firstColumn="1" w:lastColumn="0" w:noHBand="0" w:noVBand="1"/>
      </w:tblPr>
      <w:tblGrid>
        <w:gridCol w:w="9920"/>
      </w:tblGrid>
      <w:tr w:rsidR="00FA3EC0" w:rsidRPr="00FA3EC0" w:rsidTr="003819C3">
        <w:trPr>
          <w:trHeight w:val="915"/>
          <w:jc w:val="center"/>
        </w:trPr>
        <w:tc>
          <w:tcPr>
            <w:tcW w:w="9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A3EC0" w:rsidRDefault="00FA3EC0" w:rsidP="000D7BAD">
            <w:pPr>
              <w:widowControl/>
              <w:jc w:val="center"/>
              <w:rPr>
                <w:rFonts w:ascii="黑体" w:eastAsia="黑体" w:hAnsi="黑体" w:cs="宋体"/>
                <w:kern w:val="0"/>
                <w:sz w:val="36"/>
                <w:szCs w:val="36"/>
              </w:rPr>
            </w:pPr>
            <w:r w:rsidRPr="00FA3EC0">
              <w:rPr>
                <w:rFonts w:ascii="黑体" w:eastAsia="黑体" w:hAnsi="黑体" w:cs="宋体" w:hint="eastAsia"/>
                <w:kern w:val="0"/>
                <w:sz w:val="36"/>
                <w:szCs w:val="36"/>
              </w:rPr>
              <w:t>甘肃省特殊人才</w:t>
            </w:r>
            <w:r w:rsidR="00675BFC">
              <w:rPr>
                <w:rFonts w:ascii="黑体" w:eastAsia="黑体" w:hAnsi="黑体" w:cs="宋体" w:hint="eastAsia"/>
                <w:kern w:val="0"/>
                <w:sz w:val="36"/>
                <w:szCs w:val="36"/>
              </w:rPr>
              <w:t>申报</w:t>
            </w:r>
            <w:r w:rsidR="00B42BBA">
              <w:rPr>
                <w:rFonts w:ascii="黑体" w:eastAsia="黑体" w:hAnsi="黑体" w:cs="宋体" w:hint="eastAsia"/>
                <w:kern w:val="0"/>
                <w:sz w:val="36"/>
                <w:szCs w:val="36"/>
              </w:rPr>
              <w:t>职称专家</w:t>
            </w:r>
            <w:r w:rsidR="00675BFC">
              <w:rPr>
                <w:rFonts w:ascii="黑体" w:eastAsia="黑体" w:hAnsi="黑体" w:cs="宋体"/>
                <w:kern w:val="0"/>
                <w:sz w:val="36"/>
                <w:szCs w:val="36"/>
              </w:rPr>
              <w:t>举</w:t>
            </w:r>
            <w:r w:rsidR="00B42BBA">
              <w:rPr>
                <w:rFonts w:ascii="黑体" w:eastAsia="黑体" w:hAnsi="黑体" w:cs="宋体"/>
                <w:kern w:val="0"/>
                <w:sz w:val="36"/>
                <w:szCs w:val="36"/>
              </w:rPr>
              <w:t>荐</w:t>
            </w:r>
            <w:r w:rsidRPr="00FA3EC0">
              <w:rPr>
                <w:rFonts w:ascii="黑体" w:eastAsia="黑体" w:hAnsi="黑体" w:cs="宋体" w:hint="eastAsia"/>
                <w:kern w:val="0"/>
                <w:sz w:val="36"/>
                <w:szCs w:val="36"/>
              </w:rPr>
              <w:t>表</w:t>
            </w:r>
          </w:p>
          <w:p w:rsidR="000D7BAD" w:rsidRPr="000D7BAD" w:rsidRDefault="000D7BAD" w:rsidP="000D7BAD">
            <w:pPr>
              <w:widowControl/>
              <w:jc w:val="center"/>
              <w:rPr>
                <w:rFonts w:ascii="黑体" w:eastAsia="黑体" w:hAnsi="黑体" w:cs="宋体"/>
                <w:kern w:val="0"/>
                <w:sz w:val="15"/>
                <w:szCs w:val="15"/>
              </w:rPr>
            </w:pPr>
          </w:p>
          <w:tbl>
            <w:tblPr>
              <w:tblStyle w:val="a3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883"/>
              <w:gridCol w:w="992"/>
              <w:gridCol w:w="425"/>
              <w:gridCol w:w="131"/>
              <w:gridCol w:w="11"/>
              <w:gridCol w:w="425"/>
              <w:gridCol w:w="425"/>
              <w:gridCol w:w="709"/>
              <w:gridCol w:w="166"/>
              <w:gridCol w:w="118"/>
              <w:gridCol w:w="425"/>
              <w:gridCol w:w="283"/>
              <w:gridCol w:w="567"/>
              <w:gridCol w:w="142"/>
              <w:gridCol w:w="142"/>
              <w:gridCol w:w="142"/>
              <w:gridCol w:w="141"/>
              <w:gridCol w:w="1276"/>
              <w:gridCol w:w="482"/>
              <w:gridCol w:w="227"/>
              <w:gridCol w:w="1559"/>
            </w:tblGrid>
            <w:tr w:rsidR="000D7BAD" w:rsidRPr="000D7BAD" w:rsidTr="003819C3">
              <w:trPr>
                <w:trHeight w:val="601"/>
                <w:jc w:val="center"/>
              </w:trPr>
              <w:tc>
                <w:tcPr>
                  <w:tcW w:w="883" w:type="dxa"/>
                  <w:vMerge w:val="restart"/>
                  <w:vAlign w:val="center"/>
                </w:tcPr>
                <w:p w:rsidR="000D7BAD" w:rsidRPr="000D7BAD" w:rsidRDefault="00675BFC" w:rsidP="00AB48E1">
                  <w:pPr>
                    <w:widowControl/>
                    <w:spacing w:line="500" w:lineRule="exact"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举</w:t>
                  </w:r>
                  <w:r w:rsidR="000D7BAD"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荐</w:t>
                  </w:r>
                  <w:r w:rsidR="00AB48E1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专家</w:t>
                  </w:r>
                  <w:r w:rsidR="000D7BAD"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基本情况</w:t>
                  </w:r>
                </w:p>
              </w:tc>
              <w:tc>
                <w:tcPr>
                  <w:tcW w:w="1559" w:type="dxa"/>
                  <w:gridSpan w:val="4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专家姓名</w:t>
                  </w:r>
                </w:p>
              </w:tc>
              <w:tc>
                <w:tcPr>
                  <w:tcW w:w="1725" w:type="dxa"/>
                  <w:gridSpan w:val="4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826" w:type="dxa"/>
                  <w:gridSpan w:val="3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性别</w:t>
                  </w:r>
                </w:p>
              </w:tc>
              <w:tc>
                <w:tcPr>
                  <w:tcW w:w="993" w:type="dxa"/>
                  <w:gridSpan w:val="4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1417" w:type="dxa"/>
                  <w:gridSpan w:val="2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出生年月</w:t>
                  </w:r>
                </w:p>
              </w:tc>
              <w:tc>
                <w:tcPr>
                  <w:tcW w:w="2268" w:type="dxa"/>
                  <w:gridSpan w:val="3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</w:tr>
            <w:tr w:rsidR="000C4D4E" w:rsidRPr="000D7BAD" w:rsidTr="003819C3">
              <w:trPr>
                <w:jc w:val="center"/>
              </w:trPr>
              <w:tc>
                <w:tcPr>
                  <w:tcW w:w="883" w:type="dxa"/>
                  <w:vMerge/>
                  <w:vAlign w:val="center"/>
                </w:tcPr>
                <w:p w:rsidR="000C4D4E" w:rsidRPr="000D7BAD" w:rsidRDefault="000C4D4E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1984" w:type="dxa"/>
                  <w:gridSpan w:val="5"/>
                  <w:vAlign w:val="center"/>
                </w:tcPr>
                <w:p w:rsidR="000C4D4E" w:rsidRPr="000D7BAD" w:rsidRDefault="000C4D4E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参加工作时间</w:t>
                  </w:r>
                </w:p>
              </w:tc>
              <w:tc>
                <w:tcPr>
                  <w:tcW w:w="1418" w:type="dxa"/>
                  <w:gridSpan w:val="4"/>
                  <w:vAlign w:val="center"/>
                </w:tcPr>
                <w:p w:rsidR="000C4D4E" w:rsidRPr="000D7BAD" w:rsidRDefault="000C4D4E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1417" w:type="dxa"/>
                  <w:gridSpan w:val="4"/>
                  <w:vAlign w:val="center"/>
                </w:tcPr>
                <w:p w:rsidR="000C4D4E" w:rsidRPr="000D7BAD" w:rsidRDefault="000C4D4E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工作单位</w:t>
                  </w:r>
                </w:p>
              </w:tc>
              <w:tc>
                <w:tcPr>
                  <w:tcW w:w="3969" w:type="dxa"/>
                  <w:gridSpan w:val="7"/>
                  <w:vAlign w:val="center"/>
                </w:tcPr>
                <w:p w:rsidR="000C4D4E" w:rsidRPr="000D7BAD" w:rsidRDefault="000C4D4E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</w:tr>
            <w:tr w:rsidR="000C4D4E" w:rsidRPr="000D7BAD" w:rsidTr="00675BFC">
              <w:trPr>
                <w:jc w:val="center"/>
              </w:trPr>
              <w:tc>
                <w:tcPr>
                  <w:tcW w:w="883" w:type="dxa"/>
                  <w:vMerge/>
                  <w:vAlign w:val="center"/>
                </w:tcPr>
                <w:p w:rsidR="000C4D4E" w:rsidRPr="000D7BAD" w:rsidRDefault="000C4D4E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1548" w:type="dxa"/>
                  <w:gridSpan w:val="3"/>
                  <w:vAlign w:val="center"/>
                </w:tcPr>
                <w:p w:rsidR="000C4D4E" w:rsidRPr="000D7BAD" w:rsidRDefault="000C4D4E" w:rsidP="000C4D4E">
                  <w:pPr>
                    <w:widowControl/>
                    <w:spacing w:line="400" w:lineRule="exact"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现任正高</w:t>
                  </w:r>
                  <w:r w:rsidR="00675BFC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职称名称</w:t>
                  </w:r>
                </w:p>
              </w:tc>
              <w:tc>
                <w:tcPr>
                  <w:tcW w:w="3129" w:type="dxa"/>
                  <w:gridSpan w:val="9"/>
                  <w:vAlign w:val="center"/>
                </w:tcPr>
                <w:p w:rsidR="000C4D4E" w:rsidRPr="000D7BAD" w:rsidRDefault="000C4D4E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2325" w:type="dxa"/>
                  <w:gridSpan w:val="6"/>
                  <w:vAlign w:val="center"/>
                </w:tcPr>
                <w:p w:rsidR="000C4D4E" w:rsidRPr="000D7BAD" w:rsidRDefault="000C4D4E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取得</w:t>
                  </w:r>
                  <w:r w:rsidRPr="000D7BAD"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>资格时间</w:t>
                  </w:r>
                </w:p>
              </w:tc>
              <w:tc>
                <w:tcPr>
                  <w:tcW w:w="1786" w:type="dxa"/>
                  <w:gridSpan w:val="2"/>
                  <w:vAlign w:val="center"/>
                </w:tcPr>
                <w:p w:rsidR="000C4D4E" w:rsidRPr="000D7BAD" w:rsidRDefault="000C4D4E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</w:tr>
            <w:tr w:rsidR="000D7BAD" w:rsidRPr="000D7BAD" w:rsidTr="003819C3">
              <w:trPr>
                <w:jc w:val="center"/>
              </w:trPr>
              <w:tc>
                <w:tcPr>
                  <w:tcW w:w="883" w:type="dxa"/>
                  <w:vMerge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1417" w:type="dxa"/>
                  <w:gridSpan w:val="2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聘任时间</w:t>
                  </w:r>
                </w:p>
              </w:tc>
              <w:tc>
                <w:tcPr>
                  <w:tcW w:w="1701" w:type="dxa"/>
                  <w:gridSpan w:val="5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1985" w:type="dxa"/>
                  <w:gridSpan w:val="8"/>
                  <w:vAlign w:val="center"/>
                </w:tcPr>
                <w:p w:rsidR="000D7BAD" w:rsidRPr="000D7BAD" w:rsidRDefault="000D7BAD" w:rsidP="00042231">
                  <w:pPr>
                    <w:widowControl/>
                    <w:spacing w:line="400" w:lineRule="exact"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>专业技术</w:t>
                  </w:r>
                  <w:r w:rsidR="00675BFC"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>内部等级</w:t>
                  </w:r>
                  <w:r w:rsidRPr="000D7BAD"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>岗位</w:t>
                  </w:r>
                </w:p>
              </w:tc>
              <w:tc>
                <w:tcPr>
                  <w:tcW w:w="3685" w:type="dxa"/>
                  <w:gridSpan w:val="5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FA3EC0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>□</w:t>
                  </w:r>
                  <w:r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二级</w:t>
                  </w:r>
                  <w:r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>岗位</w:t>
                  </w:r>
                  <w:r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 xml:space="preserve">  </w:t>
                  </w: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□三级岗位</w:t>
                  </w:r>
                </w:p>
              </w:tc>
            </w:tr>
            <w:tr w:rsidR="000D7BAD" w:rsidRPr="000D7BAD" w:rsidTr="003819C3">
              <w:trPr>
                <w:jc w:val="center"/>
              </w:trPr>
              <w:tc>
                <w:tcPr>
                  <w:tcW w:w="883" w:type="dxa"/>
                  <w:vMerge w:val="restart"/>
                  <w:vAlign w:val="center"/>
                </w:tcPr>
                <w:p w:rsidR="000D7BAD" w:rsidRPr="000D7BAD" w:rsidRDefault="002E4090" w:rsidP="003819C3">
                  <w:pPr>
                    <w:widowControl/>
                    <w:spacing w:line="400" w:lineRule="exact"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被举</w:t>
                  </w:r>
                  <w:r w:rsidR="000D7BAD"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荐人基本情况</w:t>
                  </w:r>
                </w:p>
              </w:tc>
              <w:tc>
                <w:tcPr>
                  <w:tcW w:w="992" w:type="dxa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姓</w:t>
                  </w:r>
                  <w:r w:rsidR="003819C3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 xml:space="preserve"> </w:t>
                  </w: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名</w:t>
                  </w:r>
                </w:p>
              </w:tc>
              <w:tc>
                <w:tcPr>
                  <w:tcW w:w="1417" w:type="dxa"/>
                  <w:gridSpan w:val="5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1418" w:type="dxa"/>
                  <w:gridSpan w:val="4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出生年月</w:t>
                  </w:r>
                </w:p>
              </w:tc>
              <w:tc>
                <w:tcPr>
                  <w:tcW w:w="1417" w:type="dxa"/>
                  <w:gridSpan w:val="6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1985" w:type="dxa"/>
                  <w:gridSpan w:val="3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参加工作时间</w:t>
                  </w:r>
                </w:p>
              </w:tc>
              <w:tc>
                <w:tcPr>
                  <w:tcW w:w="1559" w:type="dxa"/>
                  <w:vAlign w:val="center"/>
                </w:tcPr>
                <w:p w:rsidR="000D7BAD" w:rsidRPr="000D7BAD" w:rsidRDefault="000D7BAD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</w:tr>
            <w:tr w:rsidR="003819C3" w:rsidRPr="000D7BAD" w:rsidTr="003819C3">
              <w:trPr>
                <w:jc w:val="center"/>
              </w:trPr>
              <w:tc>
                <w:tcPr>
                  <w:tcW w:w="883" w:type="dxa"/>
                  <w:vMerge/>
                  <w:vAlign w:val="center"/>
                </w:tcPr>
                <w:p w:rsidR="003819C3" w:rsidRPr="000D7BAD" w:rsidRDefault="003819C3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1417" w:type="dxa"/>
                  <w:gridSpan w:val="2"/>
                  <w:vAlign w:val="center"/>
                </w:tcPr>
                <w:p w:rsidR="003819C3" w:rsidRPr="000D7BAD" w:rsidRDefault="003819C3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工作</w:t>
                  </w:r>
                  <w:r w:rsidRPr="000D7BAD"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>单位</w:t>
                  </w:r>
                </w:p>
              </w:tc>
              <w:tc>
                <w:tcPr>
                  <w:tcW w:w="3544" w:type="dxa"/>
                  <w:gridSpan w:val="12"/>
                  <w:vAlign w:val="center"/>
                </w:tcPr>
                <w:p w:rsidR="003819C3" w:rsidRPr="000D7BAD" w:rsidRDefault="003819C3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  <w:tc>
                <w:tcPr>
                  <w:tcW w:w="1559" w:type="dxa"/>
                  <w:gridSpan w:val="3"/>
                  <w:vAlign w:val="center"/>
                </w:tcPr>
                <w:p w:rsidR="003819C3" w:rsidRDefault="003819C3" w:rsidP="003819C3">
                  <w:pPr>
                    <w:widowControl/>
                    <w:spacing w:line="400" w:lineRule="exact"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申报职称</w:t>
                  </w:r>
                </w:p>
                <w:p w:rsidR="003819C3" w:rsidRPr="000D7BAD" w:rsidRDefault="003819C3" w:rsidP="003819C3">
                  <w:pPr>
                    <w:widowControl/>
                    <w:spacing w:line="400" w:lineRule="exact"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资格名称</w:t>
                  </w:r>
                </w:p>
              </w:tc>
              <w:tc>
                <w:tcPr>
                  <w:tcW w:w="2268" w:type="dxa"/>
                  <w:gridSpan w:val="3"/>
                  <w:vAlign w:val="center"/>
                </w:tcPr>
                <w:p w:rsidR="003819C3" w:rsidRPr="000D7BAD" w:rsidRDefault="003819C3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</w:tr>
            <w:tr w:rsidR="003819C3" w:rsidRPr="000D7BAD" w:rsidTr="003819C3">
              <w:trPr>
                <w:trHeight w:val="5871"/>
                <w:jc w:val="center"/>
              </w:trPr>
              <w:tc>
                <w:tcPr>
                  <w:tcW w:w="883" w:type="dxa"/>
                  <w:vAlign w:val="center"/>
                </w:tcPr>
                <w:p w:rsidR="003819C3" w:rsidRDefault="00675BFC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举</w:t>
                  </w:r>
                </w:p>
                <w:p w:rsidR="003819C3" w:rsidRDefault="003819C3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荐</w:t>
                  </w:r>
                </w:p>
                <w:p w:rsidR="003819C3" w:rsidRDefault="003819C3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>理</w:t>
                  </w:r>
                </w:p>
                <w:p w:rsidR="003819C3" w:rsidRPr="000D7BAD" w:rsidRDefault="003819C3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0D7BAD"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>由</w:t>
                  </w:r>
                </w:p>
              </w:tc>
              <w:tc>
                <w:tcPr>
                  <w:tcW w:w="8788" w:type="dxa"/>
                  <w:gridSpan w:val="20"/>
                  <w:vAlign w:val="center"/>
                </w:tcPr>
                <w:p w:rsidR="003819C3" w:rsidRPr="000D7BAD" w:rsidRDefault="003819C3" w:rsidP="000D7BAD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</w:p>
              </w:tc>
            </w:tr>
            <w:tr w:rsidR="003819C3" w:rsidRPr="000D7BAD" w:rsidTr="009203EB">
              <w:trPr>
                <w:trHeight w:val="2256"/>
                <w:jc w:val="center"/>
              </w:trPr>
              <w:tc>
                <w:tcPr>
                  <w:tcW w:w="883" w:type="dxa"/>
                  <w:vAlign w:val="center"/>
                </w:tcPr>
                <w:p w:rsidR="003819C3" w:rsidRPr="000D7BAD" w:rsidRDefault="00675BFC" w:rsidP="00AB48E1">
                  <w:pPr>
                    <w:widowControl/>
                    <w:jc w:val="center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举</w:t>
                  </w:r>
                  <w:r w:rsidR="003819C3" w:rsidRPr="000D7BAD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荐</w:t>
                  </w:r>
                  <w:r w:rsidR="00AB48E1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专家</w:t>
                  </w:r>
                  <w:r w:rsidR="003819C3" w:rsidRPr="000D7BAD"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>诚信承诺</w:t>
                  </w:r>
                </w:p>
              </w:tc>
              <w:tc>
                <w:tcPr>
                  <w:tcW w:w="8788" w:type="dxa"/>
                  <w:gridSpan w:val="20"/>
                  <w:vAlign w:val="center"/>
                </w:tcPr>
                <w:p w:rsidR="00675BFC" w:rsidRDefault="009203EB" w:rsidP="00675BFC">
                  <w:pPr>
                    <w:widowControl/>
                    <w:spacing w:line="440" w:lineRule="exact"/>
                    <w:ind w:firstLineChars="200" w:firstLine="560"/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</w:pPr>
                  <w:r w:rsidRPr="009203EB">
                    <w:rPr>
                      <w:rFonts w:ascii="楷体" w:eastAsia="楷体" w:hAnsi="楷体" w:cs="宋体" w:hint="eastAsia"/>
                      <w:kern w:val="0"/>
                      <w:sz w:val="28"/>
                      <w:szCs w:val="28"/>
                    </w:rPr>
                    <w:t>本人</w:t>
                  </w:r>
                  <w:r w:rsidR="00675BFC">
                    <w:rPr>
                      <w:rFonts w:ascii="楷体" w:eastAsia="楷体" w:hAnsi="楷体" w:cs="宋体" w:hint="eastAsia"/>
                      <w:kern w:val="0"/>
                      <w:sz w:val="28"/>
                      <w:szCs w:val="28"/>
                    </w:rPr>
                    <w:t>本着诚实守信、追求真理、崇尚创新、鼓励探索、勇攀高峰的精神，举荐该同志作为特殊人才申报高级职称。</w:t>
                  </w:r>
                  <w:r w:rsidRPr="009203EB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 xml:space="preserve">  </w:t>
                  </w:r>
                </w:p>
                <w:p w:rsidR="003819C3" w:rsidRPr="009203EB" w:rsidRDefault="009203EB" w:rsidP="00AB48E1">
                  <w:pPr>
                    <w:widowControl/>
                    <w:spacing w:line="440" w:lineRule="exact"/>
                    <w:ind w:firstLineChars="200" w:firstLine="560"/>
                    <w:rPr>
                      <w:rFonts w:ascii="楷体" w:eastAsia="楷体" w:hAnsi="楷体" w:cs="宋体"/>
                      <w:kern w:val="0"/>
                      <w:sz w:val="28"/>
                      <w:szCs w:val="28"/>
                    </w:rPr>
                  </w:pPr>
                  <w:r w:rsidRPr="009203EB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 xml:space="preserve">                                                   </w:t>
                  </w:r>
                  <w:r w:rsidRPr="009203EB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br/>
                  </w:r>
                  <w:r w:rsidRPr="005C7F8C">
                    <w:rPr>
                      <w:rFonts w:ascii="仿宋" w:eastAsia="仿宋" w:hAnsi="仿宋" w:cs="宋体" w:hint="eastAsia"/>
                      <w:kern w:val="0"/>
                      <w:sz w:val="24"/>
                      <w:szCs w:val="24"/>
                    </w:rPr>
                    <w:t xml:space="preserve">         </w:t>
                  </w:r>
                  <w:r w:rsidRPr="009203EB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 xml:space="preserve">  </w:t>
                  </w:r>
                  <w:r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 xml:space="preserve">                       </w:t>
                  </w:r>
                  <w:r w:rsidRPr="009203EB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 xml:space="preserve"> </w:t>
                  </w:r>
                  <w:r w:rsidR="002E4090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举</w:t>
                  </w:r>
                  <w:r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荐</w:t>
                  </w:r>
                  <w:r w:rsidR="00AB48E1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专家</w:t>
                  </w:r>
                  <w:r w:rsidRPr="009203EB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签名：</w:t>
                  </w:r>
                  <w:r w:rsidRPr="009203EB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br/>
                    <w:t xml:space="preserve">                    </w:t>
                  </w:r>
                  <w:r>
                    <w:rPr>
                      <w:rFonts w:ascii="仿宋" w:eastAsia="仿宋" w:hAnsi="仿宋" w:cs="宋体"/>
                      <w:kern w:val="0"/>
                      <w:sz w:val="28"/>
                      <w:szCs w:val="28"/>
                    </w:rPr>
                    <w:t xml:space="preserve">                      </w:t>
                  </w:r>
                  <w:r w:rsidRPr="009203EB">
                    <w:rPr>
                      <w:rFonts w:ascii="仿宋" w:eastAsia="仿宋" w:hAnsi="仿宋" w:cs="宋体" w:hint="eastAsia"/>
                      <w:kern w:val="0"/>
                      <w:sz w:val="28"/>
                      <w:szCs w:val="28"/>
                    </w:rPr>
                    <w:t>年     月     日</w:t>
                  </w:r>
                </w:p>
              </w:tc>
            </w:tr>
          </w:tbl>
          <w:p w:rsidR="00B42BBA" w:rsidRPr="00EA0A2A" w:rsidRDefault="003819C3" w:rsidP="00675BFC">
            <w:pPr>
              <w:widowControl/>
              <w:spacing w:line="400" w:lineRule="exact"/>
              <w:ind w:left="480" w:hangingChars="200" w:hanging="480"/>
              <w:rPr>
                <w:rFonts w:ascii="仿宋" w:eastAsia="仿宋" w:hAnsi="仿宋" w:cs="宋体"/>
                <w:kern w:val="0"/>
                <w:sz w:val="24"/>
                <w:szCs w:val="24"/>
              </w:rPr>
            </w:pPr>
            <w:r w:rsidRPr="009203EB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注</w:t>
            </w:r>
            <w:r w:rsidRPr="009203EB">
              <w:rPr>
                <w:rFonts w:ascii="仿宋" w:eastAsia="仿宋" w:hAnsi="仿宋" w:cs="宋体"/>
                <w:kern w:val="0"/>
                <w:sz w:val="24"/>
                <w:szCs w:val="24"/>
              </w:rPr>
              <w:t>：</w:t>
            </w:r>
            <w:r w:rsidR="009203EB" w:rsidRPr="009203EB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1.</w:t>
            </w:r>
            <w:r w:rsidR="00675BFC" w:rsidRPr="009203EB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 在企业</w:t>
            </w:r>
            <w:r w:rsidR="00675BFC" w:rsidRPr="009203EB">
              <w:rPr>
                <w:rFonts w:ascii="仿宋" w:eastAsia="仿宋" w:hAnsi="仿宋" w:cs="宋体"/>
                <w:kern w:val="0"/>
                <w:sz w:val="24"/>
                <w:szCs w:val="24"/>
              </w:rPr>
              <w:t>工作的专家不填写</w:t>
            </w:r>
            <w:r w:rsidR="00675BFC" w:rsidRPr="009203EB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“</w:t>
            </w:r>
            <w:r w:rsidR="00675BFC" w:rsidRPr="00675BFC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专业技术内部等级岗位</w:t>
            </w:r>
            <w:r w:rsidR="00675BFC" w:rsidRPr="009203EB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”栏</w:t>
            </w:r>
            <w:r w:rsidR="00675BFC" w:rsidRPr="009203EB">
              <w:rPr>
                <w:rFonts w:ascii="仿宋" w:eastAsia="仿宋" w:hAnsi="仿宋" w:cs="宋体"/>
                <w:kern w:val="0"/>
                <w:sz w:val="24"/>
                <w:szCs w:val="24"/>
              </w:rPr>
              <w:t>。</w:t>
            </w:r>
            <w:r w:rsidR="00675BFC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2.</w:t>
            </w:r>
            <w:r w:rsidRPr="009203EB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本表</w:t>
            </w:r>
            <w:r w:rsidR="00675BFC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一式两份，1</w:t>
            </w:r>
            <w:r w:rsidR="00EA0A2A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份存入</w:t>
            </w:r>
            <w:r w:rsidR="002E4090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职称申报人员</w:t>
            </w:r>
            <w:r w:rsidR="00675BFC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档案，1</w:t>
            </w:r>
            <w:r w:rsidRPr="009203EB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份</w:t>
            </w:r>
            <w:r w:rsidR="002E4090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随</w:t>
            </w:r>
            <w:r w:rsidR="00675BFC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职称</w:t>
            </w:r>
            <w:r w:rsidR="002E4090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申报</w:t>
            </w:r>
            <w:r w:rsidR="00675BFC"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>人员的其他业绩材料原件报送审核。</w:t>
            </w:r>
            <w:r w:rsidR="00675BFC" w:rsidRPr="00EA0A2A">
              <w:rPr>
                <w:rFonts w:ascii="仿宋" w:eastAsia="仿宋" w:hAnsi="仿宋" w:cs="宋体"/>
                <w:kern w:val="0"/>
                <w:sz w:val="24"/>
                <w:szCs w:val="24"/>
              </w:rPr>
              <w:t xml:space="preserve"> </w:t>
            </w:r>
          </w:p>
        </w:tc>
      </w:tr>
    </w:tbl>
    <w:p w:rsidR="005C7F8C" w:rsidRPr="00FA3EC0" w:rsidRDefault="005C7F8C">
      <w:pPr>
        <w:rPr>
          <w:spacing w:val="-20"/>
        </w:rPr>
      </w:pPr>
    </w:p>
    <w:sectPr w:rsidR="005C7F8C" w:rsidRPr="00FA3EC0" w:rsidSect="00FA3EC0">
      <w:pgSz w:w="11906" w:h="16838"/>
      <w:pgMar w:top="851" w:right="851" w:bottom="567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0304" w:rsidRDefault="00690304" w:rsidP="00675BFC">
      <w:r>
        <w:separator/>
      </w:r>
    </w:p>
  </w:endnote>
  <w:endnote w:type="continuationSeparator" w:id="0">
    <w:p w:rsidR="00690304" w:rsidRDefault="00690304" w:rsidP="00675B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0304" w:rsidRDefault="00690304" w:rsidP="00675BFC">
      <w:r>
        <w:separator/>
      </w:r>
    </w:p>
  </w:footnote>
  <w:footnote w:type="continuationSeparator" w:id="0">
    <w:p w:rsidR="00690304" w:rsidRDefault="00690304" w:rsidP="00675B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A3EC0"/>
    <w:rsid w:val="0003028D"/>
    <w:rsid w:val="00042231"/>
    <w:rsid w:val="000C4D4E"/>
    <w:rsid w:val="000D7BAD"/>
    <w:rsid w:val="000F05B9"/>
    <w:rsid w:val="00121B2A"/>
    <w:rsid w:val="0013430D"/>
    <w:rsid w:val="00271928"/>
    <w:rsid w:val="002E4090"/>
    <w:rsid w:val="003819C3"/>
    <w:rsid w:val="004A16EB"/>
    <w:rsid w:val="005B7B7D"/>
    <w:rsid w:val="005C7F8C"/>
    <w:rsid w:val="006527F6"/>
    <w:rsid w:val="00675BFC"/>
    <w:rsid w:val="00690304"/>
    <w:rsid w:val="00804793"/>
    <w:rsid w:val="009203EB"/>
    <w:rsid w:val="00A97600"/>
    <w:rsid w:val="00AB48E1"/>
    <w:rsid w:val="00B42BBA"/>
    <w:rsid w:val="00B455E5"/>
    <w:rsid w:val="00CC5D63"/>
    <w:rsid w:val="00D80148"/>
    <w:rsid w:val="00E86165"/>
    <w:rsid w:val="00EA0A2A"/>
    <w:rsid w:val="00F51EA6"/>
    <w:rsid w:val="00FA3EC0"/>
    <w:rsid w:val="00FC5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2865006"/>
  <w15:docId w15:val="{5F1E1B25-642A-4E32-8145-ED40CF2573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14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42B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675BF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675BFC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675BF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675BFC"/>
    <w:rPr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5B7B7D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5B7B7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821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9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69</Words>
  <Characters>398</Characters>
  <Application>Microsoft Office Word</Application>
  <DocSecurity>0</DocSecurity>
  <Lines>3</Lines>
  <Paragraphs>1</Paragraphs>
  <ScaleCrop>false</ScaleCrop>
  <Company/>
  <LinksUpToDate>false</LinksUpToDate>
  <CharactersWithSpaces>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 晓非</dc:creator>
  <cp:keywords/>
  <dc:description/>
  <cp:lastModifiedBy>xdg xdg</cp:lastModifiedBy>
  <cp:revision>4</cp:revision>
  <cp:lastPrinted>2018-07-12T02:19:00Z</cp:lastPrinted>
  <dcterms:created xsi:type="dcterms:W3CDTF">2018-07-10T03:42:00Z</dcterms:created>
  <dcterms:modified xsi:type="dcterms:W3CDTF">2018-07-12T09:17:00Z</dcterms:modified>
</cp:coreProperties>
</file>